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shd w:val="pct10" w:color="auto" w:fill="auto"/>
        <w:tblLook w:val="04A0" w:firstRow="1" w:lastRow="0" w:firstColumn="1" w:lastColumn="0" w:noHBand="0" w:noVBand="1"/>
      </w:tblPr>
      <w:tblGrid>
        <w:gridCol w:w="7200"/>
      </w:tblGrid>
      <w:tr w:rsidR="006E4AD6" w:rsidRPr="00A52943" w14:paraId="1807FFB5" w14:textId="77777777" w:rsidTr="006E4AD6">
        <w:trPr>
          <w:jc w:val="center"/>
        </w:trPr>
        <w:tc>
          <w:tcPr>
            <w:tcW w:w="7200" w:type="dxa"/>
            <w:shd w:val="pct10" w:color="auto" w:fill="auto"/>
          </w:tcPr>
          <w:p w14:paraId="5500BCD8" w14:textId="3F07476C" w:rsidR="00A52943" w:rsidRPr="00A52943" w:rsidRDefault="00A52943" w:rsidP="00A52943">
            <w:pPr>
              <w:pStyle w:val="Header"/>
              <w:jc w:val="center"/>
              <w:rPr>
                <w:rFonts w:ascii="Simplified Arabic" w:hAnsi="Simplified Arabic" w:cs="Simplified Arabic"/>
                <w:b/>
                <w:bCs/>
                <w:sz w:val="32"/>
                <w:szCs w:val="32"/>
                <w:lang w:bidi="ar-JO"/>
              </w:rPr>
            </w:pPr>
            <w:r w:rsidRPr="00A52943">
              <w:rPr>
                <w:rFonts w:ascii="Simplified Arabic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>نموذج طلب لزراعة الخلايا</w:t>
            </w:r>
          </w:p>
          <w:p w14:paraId="21B0D5D5" w14:textId="7D12F611" w:rsidR="006E4AD6" w:rsidRPr="00681E31" w:rsidRDefault="006A7C0D" w:rsidP="00A52943">
            <w:pPr>
              <w:jc w:val="center"/>
              <w:rPr>
                <w:rFonts w:asciiTheme="majorBidi" w:hAnsiTheme="majorBidi" w:cstheme="majorBidi"/>
              </w:rPr>
            </w:pPr>
            <w:r w:rsidRPr="00681E31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JO"/>
              </w:rPr>
              <w:t>Cell Culture Experiment Request Form</w:t>
            </w:r>
          </w:p>
        </w:tc>
      </w:tr>
    </w:tbl>
    <w:p w14:paraId="2A5DE4F9" w14:textId="77777777" w:rsidR="006E4AD6" w:rsidRPr="00510E25" w:rsidRDefault="006E4AD6" w:rsidP="004F6641">
      <w:pPr>
        <w:pStyle w:val="Header"/>
        <w:jc w:val="center"/>
        <w:rPr>
          <w:rFonts w:ascii="Simplified Arabic" w:hAnsi="Simplified Arabic" w:cs="Simplified Arabic"/>
          <w:b/>
          <w:bCs/>
          <w:sz w:val="12"/>
          <w:szCs w:val="12"/>
          <w:rtl/>
          <w:lang w:bidi="ar-JO"/>
        </w:rPr>
      </w:pPr>
    </w:p>
    <w:p w14:paraId="449F7922" w14:textId="25284D84" w:rsidR="00424E04" w:rsidRPr="00A52943" w:rsidRDefault="00424E04" w:rsidP="004F6641">
      <w:pPr>
        <w:bidi/>
        <w:spacing w:after="0" w:line="240" w:lineRule="auto"/>
        <w:ind w:left="5040" w:firstLine="720"/>
        <w:jc w:val="right"/>
        <w:rPr>
          <w:rFonts w:ascii="Simplified Arabic" w:hAnsi="Simplified Arabic" w:cs="Simplified Arabic"/>
          <w:b/>
          <w:bCs/>
          <w:lang w:bidi="ar-JO"/>
        </w:rPr>
      </w:pPr>
      <w:r w:rsidRPr="00A52943">
        <w:rPr>
          <w:rFonts w:ascii="Simplified Arabic" w:hAnsi="Simplified Arabic" w:cs="Simplified Arabic"/>
          <w:b/>
          <w:bCs/>
          <w:rtl/>
          <w:lang w:bidi="ar-JO"/>
        </w:rPr>
        <w:t>التاريخ:</w:t>
      </w:r>
      <w:r w:rsidR="00C2639F">
        <w:rPr>
          <w:rFonts w:ascii="Simplified Arabic" w:hAnsi="Simplified Arabic" w:cs="Simplified Arabic" w:hint="cs"/>
          <w:b/>
          <w:bCs/>
          <w:rtl/>
          <w:lang w:bidi="ar-JO"/>
        </w:rPr>
        <w:t xml:space="preserve"> </w:t>
      </w:r>
      <w:r w:rsidRPr="00A52943">
        <w:rPr>
          <w:rFonts w:ascii="Simplified Arabic" w:hAnsi="Simplified Arabic" w:cs="Simplified Arabic"/>
          <w:b/>
          <w:bCs/>
          <w:rtl/>
          <w:lang w:bidi="ar-JO"/>
        </w:rPr>
        <w:t>...........................</w:t>
      </w:r>
    </w:p>
    <w:p w14:paraId="34F6D73B" w14:textId="77777777" w:rsidR="00424E04" w:rsidRPr="00A52943" w:rsidRDefault="00424E04" w:rsidP="004F6641">
      <w:pPr>
        <w:spacing w:after="0" w:line="240" w:lineRule="auto"/>
        <w:rPr>
          <w:rFonts w:ascii="Simplified Arabic" w:hAnsi="Simplified Arabic" w:cs="Simplified Arabic"/>
          <w:sz w:val="18"/>
          <w:szCs w:val="18"/>
          <w:rtl/>
        </w:rPr>
      </w:pPr>
    </w:p>
    <w:tbl>
      <w:tblPr>
        <w:bidiVisual/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054"/>
        <w:gridCol w:w="1982"/>
        <w:gridCol w:w="1980"/>
      </w:tblGrid>
      <w:tr w:rsidR="003C5134" w:rsidRPr="003C5134" w14:paraId="23E32CA8" w14:textId="77777777" w:rsidTr="00A52943">
        <w:trPr>
          <w:trHeight w:val="530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1F73619" w14:textId="703AE2FD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اسم طالب الخدمة: ...................................................... التوقيع: ...............................</w:t>
            </w:r>
          </w:p>
        </w:tc>
      </w:tr>
      <w:tr w:rsidR="003C5134" w:rsidRPr="003C5134" w14:paraId="1D32C26F" w14:textId="77777777" w:rsidTr="00ED3DE4">
        <w:trPr>
          <w:trHeight w:val="693"/>
        </w:trPr>
        <w:tc>
          <w:tcPr>
            <w:tcW w:w="5000" w:type="pct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34FF1F" w14:textId="28594D02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المؤسسة / الجامعة: ............................................................................................</w:t>
            </w:r>
            <w:r w:rsidR="00681E31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</w:t>
            </w:r>
          </w:p>
          <w:p w14:paraId="552C3D26" w14:textId="24F7B0CA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عنوان البحث: ....................................................................................................</w:t>
            </w:r>
          </w:p>
        </w:tc>
      </w:tr>
      <w:tr w:rsidR="003C5134" w:rsidRPr="003C5134" w14:paraId="04245023" w14:textId="77777777" w:rsidTr="00ED3DE4">
        <w:trPr>
          <w:trHeight w:val="602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59D7D1" w14:textId="77777777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نوع البحث: </w:t>
            </w:r>
            <w:r w:rsidRPr="003C513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بحث مدعوم (جامعة عمان الأهلية)                                    </w:t>
            </w:r>
            <w:r w:rsidRPr="003C513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بحث مدعوم (خارجي)</w:t>
            </w:r>
          </w:p>
          <w:p w14:paraId="74B94F4E" w14:textId="0AD0148B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الجهة الداعمة: ..................................................................................................</w:t>
            </w:r>
          </w:p>
        </w:tc>
      </w:tr>
      <w:tr w:rsidR="003C5134" w:rsidRPr="003C5134" w14:paraId="052FD8C9" w14:textId="77777777" w:rsidTr="00ED3DE4">
        <w:trPr>
          <w:trHeight w:val="50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022F84E" w14:textId="77777777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عنوان التجربة (نوع التجربة المطلوبة):    </w:t>
            </w:r>
          </w:p>
          <w:p w14:paraId="589C748B" w14:textId="77777777" w:rsidR="003C5134" w:rsidRPr="003C5134" w:rsidRDefault="003C5134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</w:tr>
      <w:tr w:rsidR="004B4FA6" w:rsidRPr="003C5134" w14:paraId="01C3E3BB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79C422E" w14:textId="77777777" w:rsidR="004B4FA6" w:rsidRPr="003C5134" w:rsidRDefault="004B4FA6" w:rsidP="003C5134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نوع الخلايا المستخدمة: 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5A73811E" w14:textId="77777777" w:rsidR="004B4FA6" w:rsidRPr="003C5134" w:rsidRDefault="004B4FA6" w:rsidP="00DB0E0E">
            <w:pPr>
              <w:suppressAutoHyphens/>
              <w:autoSpaceDN w:val="0"/>
              <w:bidi/>
              <w:spacing w:after="0" w:line="240" w:lineRule="auto"/>
              <w:jc w:val="center"/>
              <w:textAlignment w:val="baseline"/>
              <w:rPr>
                <w:rFonts w:ascii="Simplified Arabic" w:eastAsia="Times New Roman" w:hAnsi="Simplified Arabic" w:cs="Simplified Arabic"/>
                <w:sz w:val="24"/>
                <w:szCs w:val="24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عدد العينات لكل نوع خلايا</w:t>
            </w:r>
          </w:p>
        </w:tc>
        <w:tc>
          <w:tcPr>
            <w:tcW w:w="111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A3AA29" w14:textId="37C58D78" w:rsidR="004B4FA6" w:rsidRPr="00925AC8" w:rsidRDefault="00F1124D" w:rsidP="00F1124D">
            <w:pPr>
              <w:suppressAutoHyphens/>
              <w:autoSpaceDN w:val="0"/>
              <w:bidi/>
              <w:spacing w:after="0" w:line="240" w:lineRule="auto"/>
              <w:jc w:val="center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أوقات الفحص</w:t>
            </w:r>
          </w:p>
        </w:tc>
      </w:tr>
      <w:tr w:rsidR="001F5CB7" w:rsidRPr="003C5134" w14:paraId="7CBD44F7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3042193" w14:textId="77777777" w:rsidR="001F5CB7" w:rsidRPr="003C5134" w:rsidRDefault="001F5CB7" w:rsidP="003C513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4AD44C27" w14:textId="77777777" w:rsidR="001F5CB7" w:rsidRPr="003C5134" w:rsidRDefault="001F5CB7" w:rsidP="003C5134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88D76C" w14:textId="47B92FBF" w:rsidR="001F5CB7" w:rsidRPr="003C5134" w:rsidRDefault="001F5CB7" w:rsidP="00925AC8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C513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25AC8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JO"/>
              </w:rPr>
              <w:t>فحص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  <w:lang w:bidi="ar-JO"/>
              </w:rPr>
              <w:t xml:space="preserve"> على </w:t>
            </w:r>
            <w:r w:rsidRPr="00F1124D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JO"/>
              </w:rPr>
              <w:t>24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  <w:lang w:bidi="ar-JO"/>
              </w:rPr>
              <w:t xml:space="preserve"> ساعة</w:t>
            </w:r>
          </w:p>
        </w:tc>
      </w:tr>
      <w:tr w:rsidR="001F5CB7" w:rsidRPr="003C5134" w14:paraId="519730DB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40BA5CE" w14:textId="77777777" w:rsidR="001F5CB7" w:rsidRPr="003C5134" w:rsidRDefault="001F5CB7" w:rsidP="00925AC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06F838EA" w14:textId="77777777" w:rsidR="001F5CB7" w:rsidRPr="003C5134" w:rsidRDefault="001F5CB7" w:rsidP="00925AC8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DE47CDE" w14:textId="06EF7013" w:rsidR="001F5CB7" w:rsidRPr="003C5134" w:rsidRDefault="001F5CB7" w:rsidP="00925AC8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</w:tr>
      <w:tr w:rsidR="001F5CB7" w:rsidRPr="003C5134" w14:paraId="00B05948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3A2417" w14:textId="77777777" w:rsidR="001F5CB7" w:rsidRPr="003C5134" w:rsidRDefault="001F5CB7" w:rsidP="001F5C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F05D9F7" w14:textId="77777777" w:rsidR="001F5CB7" w:rsidRPr="003C5134" w:rsidRDefault="001F5CB7" w:rsidP="001F5C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2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75ABA" w14:textId="0A09C249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C5134"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>□</w:t>
            </w:r>
            <w:r>
              <w:rPr>
                <w:rFonts w:ascii="Times New Roman" w:eastAsia="Times New Roman" w:hAnsi="Times New Roman" w:cs="Times New Roman"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  <w:r w:rsidRPr="00925AC8">
              <w:rPr>
                <w:rFonts w:ascii="Simplified Arabic" w:eastAsia="Times New Roman" w:hAnsi="Simplified Arabic" w:cs="Simplified Arabic"/>
                <w:sz w:val="24"/>
                <w:szCs w:val="24"/>
                <w:rtl/>
                <w:lang w:bidi="ar-JO"/>
              </w:rPr>
              <w:t>فحص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  <w:lang w:bidi="ar-JO"/>
              </w:rPr>
              <w:t xml:space="preserve"> على </w:t>
            </w:r>
            <w:r w:rsidRPr="00F1124D">
              <w:rPr>
                <w:rFonts w:asciiTheme="majorBidi" w:eastAsia="Times New Roman" w:hAnsiTheme="majorBidi" w:cstheme="majorBidi"/>
                <w:sz w:val="24"/>
                <w:szCs w:val="24"/>
                <w:rtl/>
                <w:lang w:bidi="ar-JO"/>
              </w:rPr>
              <w:t>48</w:t>
            </w:r>
            <w:r>
              <w:rPr>
                <w:rFonts w:ascii="Simplified Arabic" w:eastAsia="Times New Roman" w:hAnsi="Simplified Arabic" w:cs="Simplified Arabic" w:hint="cs"/>
                <w:sz w:val="24"/>
                <w:szCs w:val="24"/>
                <w:rtl/>
                <w:lang w:bidi="ar-JO"/>
              </w:rPr>
              <w:t xml:space="preserve"> ساعة</w:t>
            </w:r>
          </w:p>
        </w:tc>
      </w:tr>
      <w:tr w:rsidR="001F5CB7" w:rsidRPr="003C5134" w14:paraId="02F09716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85DCC1E" w14:textId="77777777" w:rsidR="001F5CB7" w:rsidRPr="003C5134" w:rsidRDefault="001F5CB7" w:rsidP="001F5C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722B85D2" w14:textId="77777777" w:rsidR="001F5CB7" w:rsidRPr="003C5134" w:rsidRDefault="001F5CB7" w:rsidP="001F5CB7">
            <w:pPr>
              <w:suppressAutoHyphens/>
              <w:autoSpaceDN w:val="0"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  <w:tc>
          <w:tcPr>
            <w:tcW w:w="1112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6C4DC7" w14:textId="7DA30609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</w:p>
        </w:tc>
      </w:tr>
      <w:tr w:rsidR="001F5CB7" w:rsidRPr="003C5134" w14:paraId="71E476AD" w14:textId="77777777" w:rsidTr="001F5CB7">
        <w:trPr>
          <w:trHeight w:val="339"/>
        </w:trPr>
        <w:tc>
          <w:tcPr>
            <w:tcW w:w="277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D86021" w14:textId="5075BDA3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1F5CB7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هل تحتاج العينة بعد التحليل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</w:t>
            </w:r>
          </w:p>
        </w:tc>
        <w:tc>
          <w:tcPr>
            <w:tcW w:w="11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</w:tcPr>
          <w:p w14:paraId="13ECDB8F" w14:textId="287E9134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1F5CB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□</w:t>
            </w:r>
            <w:r w:rsidRPr="001F5CB7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  <w:r w:rsidRPr="001F5CB7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نعم</w:t>
            </w:r>
          </w:p>
        </w:tc>
        <w:tc>
          <w:tcPr>
            <w:tcW w:w="1112" w:type="pc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AFC350" w14:textId="4FF8F06E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1F5CB7">
              <w:rPr>
                <w:rFonts w:ascii="Times New Roman" w:eastAsia="Times New Roman" w:hAnsi="Times New Roman" w:cs="Times New Roman" w:hint="cs"/>
                <w:b/>
                <w:bCs/>
                <w:sz w:val="24"/>
                <w:szCs w:val="24"/>
                <w:rtl/>
                <w:lang w:bidi="ar-JO"/>
              </w:rPr>
              <w:t>□</w:t>
            </w:r>
            <w:r w:rsidRPr="001F5CB7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 </w:t>
            </w:r>
            <w:r w:rsidRPr="001F5CB7"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ا</w:t>
            </w:r>
          </w:p>
        </w:tc>
      </w:tr>
      <w:tr w:rsidR="001F5CB7" w:rsidRPr="003C5134" w14:paraId="34F7E0BF" w14:textId="77777777" w:rsidTr="00D93894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463D539" w14:textId="20EE4011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لاستعمال المركز:</w:t>
            </w:r>
          </w:p>
        </w:tc>
      </w:tr>
      <w:tr w:rsidR="001F5CB7" w:rsidRPr="003C5134" w14:paraId="6E845E35" w14:textId="77777777" w:rsidTr="00C2639F">
        <w:trPr>
          <w:trHeight w:val="233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87BC012" w14:textId="4145A623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عدد ساعات العمل</w:t>
            </w:r>
            <w:r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  <w:t>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الكلفة الاجمالية للعمل المطلوب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 ..........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مسؤول المختبر وتوقيعه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: ..................</w:t>
            </w: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 </w:t>
            </w:r>
          </w:p>
        </w:tc>
      </w:tr>
      <w:tr w:rsidR="001F5CB7" w:rsidRPr="003C5134" w14:paraId="2EED9403" w14:textId="77777777" w:rsidTr="00C2639F">
        <w:trPr>
          <w:trHeight w:val="305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71F1821" w14:textId="6AF43B98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jc w:val="both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>موافقة مدير المركز:                                         اسم المدير وتوقيعه: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 xml:space="preserve"> ......................................</w:t>
            </w:r>
          </w:p>
        </w:tc>
      </w:tr>
      <w:tr w:rsidR="001F5CB7" w:rsidRPr="003C5134" w14:paraId="2FEE1A9D" w14:textId="77777777" w:rsidTr="00C2639F">
        <w:trPr>
          <w:trHeight w:val="1277"/>
        </w:trPr>
        <w:tc>
          <w:tcPr>
            <w:tcW w:w="500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9EAB7" w14:textId="256D4A3F" w:rsidR="001F5CB7" w:rsidRPr="003C5134" w:rsidRDefault="001F5CB7" w:rsidP="001F5CB7">
            <w:pPr>
              <w:suppressAutoHyphens/>
              <w:autoSpaceDN w:val="0"/>
              <w:bidi/>
              <w:spacing w:after="0" w:line="240" w:lineRule="auto"/>
              <w:textAlignment w:val="baseline"/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lang w:bidi="ar-JO"/>
              </w:rPr>
            </w:pPr>
            <w:r w:rsidRPr="003C5134">
              <w:rPr>
                <w:rFonts w:ascii="Simplified Arabic" w:eastAsia="Times New Roman" w:hAnsi="Simplified Arabic" w:cs="Simplified Arabic"/>
                <w:b/>
                <w:bCs/>
                <w:sz w:val="24"/>
                <w:szCs w:val="24"/>
                <w:rtl/>
                <w:lang w:bidi="ar-JO"/>
              </w:rPr>
              <w:t xml:space="preserve">ملاحظات: </w:t>
            </w:r>
            <w:r>
              <w:rPr>
                <w:rFonts w:ascii="Simplified Arabic" w:eastAsia="Times New Roman" w:hAnsi="Simplified Arabic" w:cs="Simplified Arabic" w:hint="cs"/>
                <w:b/>
                <w:bCs/>
                <w:sz w:val="24"/>
                <w:szCs w:val="24"/>
                <w:rtl/>
                <w:lang w:bidi="ar-JO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144F72EF" w14:textId="77777777" w:rsidR="00A52943" w:rsidRPr="00D93894" w:rsidRDefault="00A52943" w:rsidP="00D93894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/>
          <w:sz w:val="19"/>
          <w:szCs w:val="19"/>
          <w:rtl/>
          <w:lang w:bidi="ar-JO"/>
        </w:rPr>
        <w:t xml:space="preserve">تسلم النتائج بعد دفع المستحقات المالية لمشاريع البحوث المدعومة </w:t>
      </w:r>
    </w:p>
    <w:p w14:paraId="46F8F3D8" w14:textId="3CF5CC32" w:rsidR="00A52943" w:rsidRPr="00D93894" w:rsidRDefault="003829F1" w:rsidP="00D93894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 w:hint="cs"/>
          <w:sz w:val="19"/>
          <w:szCs w:val="19"/>
          <w:rtl/>
          <w:lang w:bidi="ar-JO"/>
        </w:rPr>
        <w:t>يقوم مدير المركز بمخاطبة الدائرة المالية لغايات فتح حساب بقيمة الخدمة المقدمة، وتزويد المركز برقم الدفع من خلال مركز الحوراني للتعلم الإلكتروني.</w:t>
      </w:r>
    </w:p>
    <w:p w14:paraId="57AF8813" w14:textId="77777777" w:rsidR="00A52943" w:rsidRPr="00D93894" w:rsidRDefault="00A52943" w:rsidP="00D93894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/>
          <w:sz w:val="19"/>
          <w:szCs w:val="19"/>
          <w:rtl/>
          <w:lang w:bidi="ar-JO"/>
        </w:rPr>
        <w:t>يقوم طالب التجربة بتعبئة النموذج الخاص بعدد الخلايا وأسمائها.</w:t>
      </w:r>
    </w:p>
    <w:p w14:paraId="04041C3E" w14:textId="1FBB60CB" w:rsidR="00A52943" w:rsidRPr="00D93894" w:rsidRDefault="00A52943" w:rsidP="009679E6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/>
          <w:sz w:val="19"/>
          <w:szCs w:val="19"/>
          <w:rtl/>
          <w:lang w:bidi="ar-JO"/>
        </w:rPr>
        <w:t>سيتم تحديد سعر الخدمة بناء على نوع الخلايا وعدد العينات ونوع الفحص المطلوب.</w:t>
      </w:r>
    </w:p>
    <w:p w14:paraId="2CBC3A1C" w14:textId="77777777" w:rsidR="00A52943" w:rsidRPr="00D93894" w:rsidRDefault="00A52943" w:rsidP="00D93894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/>
          <w:sz w:val="19"/>
          <w:szCs w:val="19"/>
          <w:rtl/>
          <w:lang w:bidi="ar-JO"/>
        </w:rPr>
        <w:t>سيتم التواصل مع الباحث بعد تعبئة الطلب وتسليمة لتقديم عرض السعر.</w:t>
      </w:r>
    </w:p>
    <w:p w14:paraId="24583E37" w14:textId="1D9FC619" w:rsidR="00424E04" w:rsidRPr="00D93894" w:rsidRDefault="003829F1" w:rsidP="00D93894">
      <w:pPr>
        <w:numPr>
          <w:ilvl w:val="0"/>
          <w:numId w:val="1"/>
        </w:numPr>
        <w:bidi/>
        <w:spacing w:after="0" w:line="228" w:lineRule="auto"/>
        <w:ind w:left="714" w:hanging="357"/>
        <w:rPr>
          <w:rFonts w:ascii="Simplified Arabic" w:hAnsi="Simplified Arabic" w:cs="Simplified Arabic"/>
          <w:sz w:val="19"/>
          <w:szCs w:val="19"/>
          <w:lang w:bidi="ar-JO"/>
        </w:rPr>
      </w:pPr>
      <w:r w:rsidRPr="00D93894">
        <w:rPr>
          <w:rFonts w:ascii="Simplified Arabic" w:hAnsi="Simplified Arabic" w:cs="Simplified Arabic"/>
          <w:sz w:val="19"/>
          <w:szCs w:val="19"/>
          <w:rtl/>
          <w:lang w:bidi="ar-JO"/>
        </w:rPr>
        <w:t xml:space="preserve">تسلم العينات مع </w:t>
      </w:r>
      <w:r w:rsidRPr="00CD5A13">
        <w:rPr>
          <w:rFonts w:ascii="Simplified Arabic" w:hAnsi="Simplified Arabic" w:cs="Simplified Arabic" w:hint="cs"/>
          <w:sz w:val="19"/>
          <w:szCs w:val="19"/>
          <w:rtl/>
          <w:lang w:bidi="ar-JO"/>
        </w:rPr>
        <w:t xml:space="preserve">النموذج </w:t>
      </w:r>
      <w:r w:rsidRPr="00CD5A13">
        <w:rPr>
          <w:rFonts w:ascii="Simplified Arabic" w:hAnsi="Simplified Arabic" w:cs="Simplified Arabic"/>
          <w:sz w:val="19"/>
          <w:szCs w:val="19"/>
          <w:rtl/>
          <w:lang w:bidi="ar-JO"/>
        </w:rPr>
        <w:t>لسكرتيرة المرك</w:t>
      </w:r>
      <w:r w:rsidRPr="00CD5A13">
        <w:rPr>
          <w:rFonts w:ascii="Simplified Arabic" w:hAnsi="Simplified Arabic" w:cs="Simplified Arabic" w:hint="cs"/>
          <w:sz w:val="19"/>
          <w:szCs w:val="19"/>
          <w:rtl/>
          <w:lang w:bidi="ar-JO"/>
        </w:rPr>
        <w:t>ز لمطابقة عدد العيّنات المسلّمة.</w:t>
      </w:r>
    </w:p>
    <w:sectPr w:rsidR="00424E04" w:rsidRPr="00D93894" w:rsidSect="00CD5A13">
      <w:headerReference w:type="default" r:id="rId7"/>
      <w:footerReference w:type="default" r:id="rId8"/>
      <w:pgSz w:w="11906" w:h="16838" w:code="9"/>
      <w:pgMar w:top="1440" w:right="1440" w:bottom="1440" w:left="1440" w:header="43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89BC94" w14:textId="77777777" w:rsidR="00EF67AF" w:rsidRDefault="00EF67AF" w:rsidP="009A2680">
      <w:pPr>
        <w:spacing w:after="0" w:line="240" w:lineRule="auto"/>
      </w:pPr>
      <w:r>
        <w:separator/>
      </w:r>
    </w:p>
  </w:endnote>
  <w:endnote w:type="continuationSeparator" w:id="0">
    <w:p w14:paraId="6B7C8E23" w14:textId="77777777" w:rsidR="00EF67AF" w:rsidRDefault="00EF67AF" w:rsidP="009A26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Khalid Art bold">
    <w:altName w:val="Times New Roman"/>
    <w:charset w:val="B2"/>
    <w:family w:val="auto"/>
    <w:pitch w:val="variable"/>
    <w:sig w:usb0="00002001" w:usb1="00000000" w:usb2="00000000" w:usb3="00000000" w:csb0="00000040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5000" w:type="pct"/>
      <w:tblLook w:val="01E0" w:firstRow="1" w:lastRow="1" w:firstColumn="1" w:lastColumn="1" w:noHBand="0" w:noVBand="0"/>
    </w:tblPr>
    <w:tblGrid>
      <w:gridCol w:w="1326"/>
      <w:gridCol w:w="5774"/>
      <w:gridCol w:w="1926"/>
    </w:tblGrid>
    <w:tr w:rsidR="00CD5A13" w:rsidRPr="00D07A2A" w14:paraId="62D999B6" w14:textId="77777777" w:rsidTr="00CD5A13">
      <w:trPr>
        <w:trHeight w:val="270"/>
      </w:trPr>
      <w:tc>
        <w:tcPr>
          <w:tcW w:w="175" w:type="pct"/>
          <w:vAlign w:val="center"/>
        </w:tcPr>
        <w:p w14:paraId="1CEA64C1" w14:textId="028E6D8A" w:rsidR="00CD5A13" w:rsidRPr="00D07A2A" w:rsidRDefault="00940C6C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Agency FB" w:eastAsia="Calibri" w:hAnsi="Agency FB" w:cs="Times New Roman"/>
              <w:sz w:val="16"/>
              <w:szCs w:val="16"/>
            </w:rPr>
          </w:pPr>
          <w:r>
            <w:rPr>
              <w:rFonts w:ascii="Agency FB" w:hAnsi="Agency FB"/>
              <w:noProof/>
              <w:szCs w:val="20"/>
            </w:rPr>
            <w:drawing>
              <wp:inline distT="0" distB="0" distL="0" distR="0" wp14:anchorId="54B22DA7" wp14:editId="20DE1312">
                <wp:extent cx="695325" cy="685800"/>
                <wp:effectExtent l="0" t="0" r="9525" b="0"/>
                <wp:docPr id="1" name="Picture 1" descr="وثيقة معتمدة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وثيقة معتمدة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95325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758" w:type="pct"/>
          <w:vAlign w:val="center"/>
          <w:hideMark/>
        </w:tcPr>
        <w:p w14:paraId="6728080B" w14:textId="25125CA1" w:rsidR="00CD5A13" w:rsidRPr="00FE4CE7" w:rsidRDefault="00CD5A13" w:rsidP="00D07A2A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20"/>
              <w:szCs w:val="20"/>
              <w:rtl/>
            </w:rPr>
          </w:pPr>
          <w:r w:rsidRPr="00FE4CE7">
            <w:rPr>
              <w:rFonts w:ascii="Times New Roman" w:eastAsia="Times New Roman" w:hAnsi="Times New Roman" w:cs="Times New Roman"/>
              <w:sz w:val="20"/>
              <w:szCs w:val="24"/>
            </w:rPr>
            <w:t>PS-F</w:t>
          </w:r>
          <w:r w:rsidRPr="00FE4CE7">
            <w:rPr>
              <w:rFonts w:ascii="Times New Roman" w:eastAsia="Times New Roman" w:hAnsi="Times New Roman" w:cs="Times New Roman"/>
              <w:sz w:val="20"/>
              <w:szCs w:val="20"/>
            </w:rPr>
            <w:t>4</w:t>
          </w:r>
          <w:r w:rsidR="0085213B" w:rsidRPr="00FE4CE7">
            <w:rPr>
              <w:rFonts w:ascii="Times New Roman" w:eastAsia="Times New Roman" w:hAnsi="Times New Roman" w:cs="Times New Roman"/>
              <w:sz w:val="20"/>
              <w:szCs w:val="20"/>
            </w:rPr>
            <w:t>7</w:t>
          </w:r>
          <w:r w:rsidRPr="00FE4CE7">
            <w:rPr>
              <w:rFonts w:ascii="Times New Roman" w:eastAsia="Times New Roman" w:hAnsi="Times New Roman" w:cs="Times New Roman"/>
              <w:sz w:val="20"/>
              <w:szCs w:val="20"/>
            </w:rPr>
            <w:t>-01-002, Rev. a</w:t>
          </w:r>
          <w:r w:rsidRPr="00FE4CE7">
            <w:rPr>
              <w:rFonts w:ascii="Times New Roman" w:eastAsia="Times New Roman" w:hAnsi="Times New Roman" w:cs="Times New Roman"/>
              <w:sz w:val="20"/>
              <w:szCs w:val="24"/>
            </w:rPr>
            <w:t xml:space="preserve"> </w:t>
          </w:r>
        </w:p>
        <w:p w14:paraId="20972BF9" w14:textId="77777777" w:rsidR="00FE4CE7" w:rsidRPr="00FE4CE7" w:rsidRDefault="00FE4CE7" w:rsidP="00FE4CE7">
          <w:pPr>
            <w:spacing w:after="0" w:line="240" w:lineRule="auto"/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</w:pPr>
          <w:r w:rsidRPr="00FE4CE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Ref.: 17/35/2025-2026</w:t>
          </w:r>
        </w:p>
        <w:p w14:paraId="1CC93596" w14:textId="627EAE52" w:rsidR="00CD5A13" w:rsidRPr="00D07A2A" w:rsidRDefault="00FE4CE7" w:rsidP="00FE4CE7">
          <w:pPr>
            <w:tabs>
              <w:tab w:val="center" w:pos="4153"/>
              <w:tab w:val="right" w:pos="8306"/>
            </w:tabs>
            <w:spacing w:after="0" w:line="240" w:lineRule="auto"/>
            <w:rPr>
              <w:rFonts w:ascii="Times New Roman" w:eastAsia="Calibri" w:hAnsi="Times New Roman" w:cs="Times New Roman"/>
              <w:sz w:val="16"/>
              <w:szCs w:val="16"/>
              <w:highlight w:val="yellow"/>
            </w:rPr>
          </w:pPr>
          <w:r w:rsidRPr="00FE4CE7">
            <w:rPr>
              <w:rFonts w:ascii="Times New Roman" w:eastAsia="Times New Roman" w:hAnsi="Times New Roman" w:cs="Times New Roman"/>
              <w:sz w:val="20"/>
              <w:szCs w:val="20"/>
              <w:lang w:bidi="ar-JO"/>
            </w:rPr>
            <w:t>Date: 29/06/2026</w:t>
          </w:r>
        </w:p>
      </w:tc>
      <w:tc>
        <w:tcPr>
          <w:tcW w:w="1067" w:type="pct"/>
          <w:vAlign w:val="center"/>
          <w:hideMark/>
        </w:tcPr>
        <w:p w14:paraId="6E197CE7" w14:textId="3D0DBE3D" w:rsidR="00CD5A13" w:rsidRPr="00D07A2A" w:rsidRDefault="00CD5A13" w:rsidP="00D07A2A">
          <w:pPr>
            <w:tabs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Agency FB" w:eastAsia="Calibri" w:hAnsi="Agency FB" w:cs="Times New Roman"/>
              <w:sz w:val="20"/>
              <w:szCs w:val="24"/>
            </w:rPr>
          </w:pPr>
          <w:r w:rsidRPr="00D07A2A">
            <w:rPr>
              <w:rFonts w:ascii="Agency FB" w:eastAsia="Times New Roman" w:hAnsi="Agency FB" w:cs="Times New Roman"/>
              <w:noProof/>
              <w:sz w:val="20"/>
              <w:szCs w:val="24"/>
            </w:rPr>
            <w:drawing>
              <wp:inline distT="0" distB="0" distL="0" distR="0" wp14:anchorId="244F9A97" wp14:editId="7164A4A8">
                <wp:extent cx="1085850" cy="571500"/>
                <wp:effectExtent l="0" t="0" r="0" b="0"/>
                <wp:docPr id="18" name="Pictur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585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D5A13" w:rsidRPr="00D07A2A" w14:paraId="2A9A29CD" w14:textId="77777777" w:rsidTr="00CD5A13">
      <w:trPr>
        <w:trHeight w:val="323"/>
      </w:trPr>
      <w:tc>
        <w:tcPr>
          <w:tcW w:w="5000" w:type="pct"/>
          <w:gridSpan w:val="3"/>
          <w:vAlign w:val="center"/>
          <w:hideMark/>
        </w:tcPr>
        <w:p w14:paraId="57386C28" w14:textId="29F8588A" w:rsidR="00CD5A13" w:rsidRPr="00D07A2A" w:rsidRDefault="00CD5A13" w:rsidP="00510E25">
          <w:pPr>
            <w:tabs>
              <w:tab w:val="center" w:pos="4153"/>
              <w:tab w:val="right" w:pos="8306"/>
            </w:tabs>
            <w:bidi/>
            <w:spacing w:after="0" w:line="240" w:lineRule="auto"/>
            <w:ind w:right="-423"/>
            <w:jc w:val="center"/>
            <w:rPr>
              <w:rFonts w:ascii="Times New Roman" w:eastAsia="Calibri" w:hAnsi="Times New Roman" w:cs="Times New Roman"/>
              <w:sz w:val="20"/>
              <w:szCs w:val="20"/>
            </w:rPr>
          </w:pP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PAGE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  <w:rtl/>
            </w:rPr>
            <w:t>-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begin"/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instrText xml:space="preserve"> NUMPAGES  \* Arabic  \* MERGEFORMAT </w:instrTex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separate"/>
          </w:r>
          <w:r>
            <w:rPr>
              <w:rFonts w:ascii="Times New Roman" w:eastAsia="Times New Roman" w:hAnsi="Times New Roman" w:cs="Times New Roman"/>
              <w:noProof/>
              <w:sz w:val="20"/>
              <w:szCs w:val="20"/>
            </w:rPr>
            <w:t>1</w:t>
          </w:r>
          <w:r w:rsidRPr="00D07A2A">
            <w:rPr>
              <w:rFonts w:ascii="Times New Roman" w:eastAsia="Times New Roman" w:hAnsi="Times New Roman" w:cs="Times New Roman"/>
              <w:sz w:val="20"/>
              <w:szCs w:val="20"/>
            </w:rPr>
            <w:fldChar w:fldCharType="end"/>
          </w:r>
        </w:p>
      </w:tc>
    </w:tr>
  </w:tbl>
  <w:p w14:paraId="54605CD8" w14:textId="77777777" w:rsidR="00D07A2A" w:rsidRDefault="00D07A2A" w:rsidP="00FC7A8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148F99" w14:textId="77777777" w:rsidR="00EF67AF" w:rsidRDefault="00EF67AF" w:rsidP="009A2680">
      <w:pPr>
        <w:spacing w:after="0" w:line="240" w:lineRule="auto"/>
      </w:pPr>
      <w:r>
        <w:separator/>
      </w:r>
    </w:p>
  </w:footnote>
  <w:footnote w:type="continuationSeparator" w:id="0">
    <w:p w14:paraId="628217AC" w14:textId="77777777" w:rsidR="00EF67AF" w:rsidRDefault="00EF67AF" w:rsidP="009A26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bidiVisual/>
      <w:tblW w:w="0" w:type="auto"/>
      <w:jc w:val="center"/>
      <w:tblBorders>
        <w:bottom w:val="single" w:sz="12" w:space="0" w:color="auto"/>
      </w:tblBorders>
      <w:tblLook w:val="04A0" w:firstRow="1" w:lastRow="0" w:firstColumn="1" w:lastColumn="0" w:noHBand="0" w:noVBand="1"/>
    </w:tblPr>
    <w:tblGrid>
      <w:gridCol w:w="3090"/>
      <w:gridCol w:w="2851"/>
      <w:gridCol w:w="3085"/>
    </w:tblGrid>
    <w:tr w:rsidR="00C44DDE" w:rsidRPr="00C44DDE" w14:paraId="53D0154B" w14:textId="77777777" w:rsidTr="00030228">
      <w:trPr>
        <w:jc w:val="center"/>
      </w:trPr>
      <w:tc>
        <w:tcPr>
          <w:tcW w:w="3090" w:type="dxa"/>
          <w:vAlign w:val="center"/>
        </w:tcPr>
        <w:p w14:paraId="188FA8D6" w14:textId="77777777" w:rsid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</w:pPr>
          <w:r w:rsidRPr="00C44DDE">
            <w:rPr>
              <w:rFonts w:ascii="Simplified Arabic" w:eastAsia="Times New Roman" w:hAnsi="Simplified Arabic" w:cs="Simplified Arabic"/>
              <w:b/>
              <w:bCs/>
              <w:sz w:val="28"/>
              <w:szCs w:val="28"/>
              <w:rtl/>
            </w:rPr>
            <w:t>جامعة عمان الأهلية</w:t>
          </w:r>
        </w:p>
        <w:p w14:paraId="2A0C9FBA" w14:textId="630FA9FD" w:rsidR="002B3CD0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right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2F10EE">
            <w:rPr>
              <w:rFonts w:ascii="Times New Roman" w:eastAsia="Times New Roman" w:hAnsi="Times New Roman" w:cs="Times New Roman"/>
              <w:b/>
              <w:bCs/>
            </w:rPr>
            <w:t>Al-</w:t>
          </w:r>
          <w:proofErr w:type="spellStart"/>
          <w:r w:rsidRPr="002F10EE">
            <w:rPr>
              <w:rFonts w:ascii="Times New Roman" w:eastAsia="Times New Roman" w:hAnsi="Times New Roman" w:cs="Times New Roman"/>
              <w:b/>
              <w:bCs/>
            </w:rPr>
            <w:t>Ahliyya</w:t>
          </w:r>
          <w:proofErr w:type="spellEnd"/>
          <w:r w:rsidRPr="002F10EE">
            <w:rPr>
              <w:rFonts w:ascii="Times New Roman" w:eastAsia="Times New Roman" w:hAnsi="Times New Roman" w:cs="Times New Roman"/>
              <w:b/>
              <w:bCs/>
            </w:rPr>
            <w:t xml:space="preserve"> Amman University</w:t>
          </w:r>
        </w:p>
      </w:tc>
      <w:tc>
        <w:tcPr>
          <w:tcW w:w="2851" w:type="dxa"/>
          <w:vAlign w:val="center"/>
        </w:tcPr>
        <w:p w14:paraId="41587225" w14:textId="0515AD8E" w:rsidR="00C44DDE" w:rsidRPr="00C44DDE" w:rsidRDefault="00C44DDE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C44DDE">
            <w:rPr>
              <w:rFonts w:ascii="Franklin Gothic Medium" w:eastAsia="Times New Roman" w:hAnsi="Franklin Gothic Medium" w:cs="Khalid Art bold"/>
              <w:noProof/>
              <w:sz w:val="32"/>
              <w:szCs w:val="32"/>
            </w:rPr>
            <w:drawing>
              <wp:inline distT="0" distB="0" distL="0" distR="0" wp14:anchorId="5589FF1B" wp14:editId="240C4091">
                <wp:extent cx="552450" cy="685800"/>
                <wp:effectExtent l="0" t="0" r="0" b="0"/>
                <wp:docPr id="16" name="Picture 16" descr="شعار الجامعه 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شعار الجامعه 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52450" cy="685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085" w:type="dxa"/>
          <w:vAlign w:val="center"/>
        </w:tcPr>
        <w:p w14:paraId="791FCB88" w14:textId="182A103C" w:rsidR="00C44DDE" w:rsidRPr="00C44DDE" w:rsidRDefault="002B3CD0" w:rsidP="00C44DDE">
          <w:pPr>
            <w:tabs>
              <w:tab w:val="left" w:pos="720"/>
              <w:tab w:val="center" w:pos="4153"/>
              <w:tab w:val="right" w:pos="8306"/>
            </w:tabs>
            <w:spacing w:after="0" w:line="240" w:lineRule="auto"/>
            <w:rPr>
              <w:rFonts w:ascii="Times New Roman" w:eastAsia="Times New Roman" w:hAnsi="Times New Roman" w:cs="Times New Roman"/>
              <w:b/>
              <w:bCs/>
              <w:sz w:val="24"/>
              <w:szCs w:val="24"/>
              <w:lang w:bidi="ar-JO"/>
            </w:rPr>
          </w:pPr>
          <w:r>
            <w:rPr>
              <w:noProof/>
            </w:rPr>
            <w:drawing>
              <wp:inline distT="0" distB="0" distL="0" distR="0" wp14:anchorId="07B34F37" wp14:editId="2241AE83">
                <wp:extent cx="923544" cy="914400"/>
                <wp:effectExtent l="0" t="0" r="0" b="0"/>
                <wp:docPr id="17" name="Picture 17" descr="مركز البحوث-0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مركز البحوث-0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23544" cy="914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C44DDE" w:rsidRPr="00C44DDE" w14:paraId="212CDDDF" w14:textId="77777777" w:rsidTr="00030228">
      <w:trPr>
        <w:jc w:val="center"/>
      </w:trPr>
      <w:tc>
        <w:tcPr>
          <w:tcW w:w="9026" w:type="dxa"/>
          <w:gridSpan w:val="3"/>
          <w:vAlign w:val="center"/>
          <w:hideMark/>
        </w:tcPr>
        <w:p w14:paraId="70CDC5DF" w14:textId="0BE51662" w:rsidR="00C44DDE" w:rsidRPr="00C44DDE" w:rsidRDefault="002B3CD0" w:rsidP="00C44DDE">
          <w:pPr>
            <w:tabs>
              <w:tab w:val="center" w:pos="4153"/>
              <w:tab w:val="right" w:pos="8306"/>
            </w:tabs>
            <w:bidi/>
            <w:spacing w:after="0" w:line="240" w:lineRule="auto"/>
            <w:jc w:val="center"/>
            <w:rPr>
              <w:rFonts w:ascii="Times New Roman" w:eastAsia="Times New Roman" w:hAnsi="Times New Roman" w:cs="Simplified Arabic"/>
              <w:b/>
              <w:bCs/>
              <w:sz w:val="28"/>
              <w:szCs w:val="28"/>
              <w:rtl/>
              <w:lang w:bidi="ar-JO"/>
            </w:rPr>
          </w:pPr>
          <w:r>
            <w:rPr>
              <w:rFonts w:ascii="Times New Roman" w:eastAsia="Times New Roman" w:hAnsi="Times New Roman" w:cs="Simplified Arabic" w:hint="cs"/>
              <w:b/>
              <w:bCs/>
              <w:sz w:val="28"/>
              <w:szCs w:val="28"/>
              <w:rtl/>
            </w:rPr>
            <w:t>مركز البحوث الدوائية والتشخيصية</w:t>
          </w:r>
        </w:p>
      </w:tc>
    </w:tr>
  </w:tbl>
  <w:p w14:paraId="06CE4BFE" w14:textId="77777777" w:rsidR="009A2680" w:rsidRPr="003829F1" w:rsidRDefault="009A2680" w:rsidP="009A2680">
    <w:pPr>
      <w:pStyle w:val="Header"/>
      <w:bidi/>
      <w:rPr>
        <w:sz w:val="14"/>
        <w:szCs w:val="1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49F7973"/>
    <w:multiLevelType w:val="hybridMultilevel"/>
    <w:tmpl w:val="8A4E35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1C7C"/>
    <w:rsid w:val="00030228"/>
    <w:rsid w:val="00101C7C"/>
    <w:rsid w:val="00101E86"/>
    <w:rsid w:val="0017323E"/>
    <w:rsid w:val="001F5CB7"/>
    <w:rsid w:val="00272597"/>
    <w:rsid w:val="002B3CD0"/>
    <w:rsid w:val="002F10EE"/>
    <w:rsid w:val="00305396"/>
    <w:rsid w:val="00375B74"/>
    <w:rsid w:val="003829F1"/>
    <w:rsid w:val="00396248"/>
    <w:rsid w:val="003C5134"/>
    <w:rsid w:val="00424E04"/>
    <w:rsid w:val="00436127"/>
    <w:rsid w:val="004B4FA6"/>
    <w:rsid w:val="004F6641"/>
    <w:rsid w:val="00510E25"/>
    <w:rsid w:val="00576DD8"/>
    <w:rsid w:val="00610E84"/>
    <w:rsid w:val="00681E31"/>
    <w:rsid w:val="006A7C0D"/>
    <w:rsid w:val="006E4AD6"/>
    <w:rsid w:val="00795236"/>
    <w:rsid w:val="0085213B"/>
    <w:rsid w:val="00875C5E"/>
    <w:rsid w:val="00894826"/>
    <w:rsid w:val="00925AC8"/>
    <w:rsid w:val="00940C6C"/>
    <w:rsid w:val="009679E6"/>
    <w:rsid w:val="009A2680"/>
    <w:rsid w:val="00A25D6A"/>
    <w:rsid w:val="00A30385"/>
    <w:rsid w:val="00A52943"/>
    <w:rsid w:val="00BB70CA"/>
    <w:rsid w:val="00BC3975"/>
    <w:rsid w:val="00BF60A3"/>
    <w:rsid w:val="00C2639F"/>
    <w:rsid w:val="00C44DDE"/>
    <w:rsid w:val="00CD5A13"/>
    <w:rsid w:val="00D07A2A"/>
    <w:rsid w:val="00D93894"/>
    <w:rsid w:val="00D954F0"/>
    <w:rsid w:val="00DB0E0E"/>
    <w:rsid w:val="00E21E8A"/>
    <w:rsid w:val="00E318AA"/>
    <w:rsid w:val="00E9590F"/>
    <w:rsid w:val="00ED3DE4"/>
    <w:rsid w:val="00EF67AF"/>
    <w:rsid w:val="00F1124D"/>
    <w:rsid w:val="00FC7A8F"/>
    <w:rsid w:val="00FE4CE7"/>
    <w:rsid w:val="00FE57ED"/>
    <w:rsid w:val="00FF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9CC431C"/>
  <w15:chartTrackingRefBased/>
  <w15:docId w15:val="{F403DF29-4D9C-42AC-975E-0F6F8624E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24E04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424E0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9A2680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2680"/>
  </w:style>
  <w:style w:type="table" w:styleId="TableGrid">
    <w:name w:val="Table Grid"/>
    <w:basedOn w:val="TableNormal"/>
    <w:uiPriority w:val="39"/>
    <w:rsid w:val="006E4AD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271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Osama AlKhdour</dc:creator>
  <cp:keywords/>
  <dc:description/>
  <cp:lastModifiedBy>Hareer Bozieh</cp:lastModifiedBy>
  <cp:revision>15</cp:revision>
  <cp:lastPrinted>2026-07-06T09:53:00Z</cp:lastPrinted>
  <dcterms:created xsi:type="dcterms:W3CDTF">2026-01-21T09:47:00Z</dcterms:created>
  <dcterms:modified xsi:type="dcterms:W3CDTF">2026-07-06T09:53:00Z</dcterms:modified>
</cp:coreProperties>
</file>